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83F" w:rsidRPr="00540AAC" w:rsidRDefault="00160C8A" w:rsidP="005948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AC">
        <w:rPr>
          <w:rFonts w:ascii="Times New Roman" w:hAnsi="Times New Roman" w:cs="Times New Roman"/>
          <w:color w:val="000000" w:themeColor="text1"/>
          <w:sz w:val="28"/>
          <w:szCs w:val="28"/>
        </w:rPr>
        <w:t>25.02.2021</w:t>
      </w:r>
      <w:r w:rsidR="00540AAC" w:rsidRPr="00540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№ 27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Об уточнении почтового адреса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 xml:space="preserve">     В целях наведения порядка в адресной системе Палецкого сельсовета и руководствуясь ст.14, п.21 Федерального закона от 06.10.2003 года № 131-ФЗ «Об  общих   принципах  организации  местного  самоуправления  в  Российской  Федерации»,</w:t>
      </w:r>
      <w:r w:rsidR="00BD7648">
        <w:rPr>
          <w:rFonts w:ascii="Times New Roman" w:hAnsi="Times New Roman" w:cs="Times New Roman"/>
          <w:sz w:val="28"/>
        </w:rPr>
        <w:t xml:space="preserve"> администрация Палецкого сельсовета Баганского района Новосибирской области</w:t>
      </w:r>
    </w:p>
    <w:p w:rsidR="0059483F" w:rsidRPr="0059483F" w:rsidRDefault="00BD7648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59483F" w:rsidRPr="0059483F">
        <w:rPr>
          <w:rFonts w:ascii="Times New Roman" w:hAnsi="Times New Roman" w:cs="Times New Roman"/>
          <w:sz w:val="28"/>
        </w:rPr>
        <w:t xml:space="preserve">: </w:t>
      </w:r>
    </w:p>
    <w:p w:rsidR="0059483F" w:rsidRPr="0059483F" w:rsidRDefault="00BD7648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1.С</w:t>
      </w:r>
      <w:r w:rsidR="0059483F" w:rsidRPr="0059483F">
        <w:rPr>
          <w:rFonts w:ascii="Times New Roman" w:hAnsi="Times New Roman" w:cs="Times New Roman"/>
          <w:sz w:val="28"/>
        </w:rPr>
        <w:t xml:space="preserve">читать уточненным почтовый адрес </w:t>
      </w:r>
      <w:r w:rsidR="00540AAC">
        <w:rPr>
          <w:rFonts w:ascii="Times New Roman" w:hAnsi="Times New Roman" w:cs="Times New Roman"/>
          <w:sz w:val="28"/>
        </w:rPr>
        <w:t>квартиры</w:t>
      </w:r>
      <w:r w:rsidR="00160C8A">
        <w:rPr>
          <w:rFonts w:ascii="Times New Roman" w:hAnsi="Times New Roman" w:cs="Times New Roman"/>
          <w:sz w:val="28"/>
        </w:rPr>
        <w:t xml:space="preserve"> общей площадью 61</w:t>
      </w:r>
      <w:r w:rsidR="00160C8A" w:rsidRPr="0059483F">
        <w:rPr>
          <w:rFonts w:ascii="Times New Roman" w:hAnsi="Times New Roman" w:cs="Times New Roman"/>
          <w:sz w:val="28"/>
        </w:rPr>
        <w:t xml:space="preserve"> кв.м. </w:t>
      </w:r>
      <w:r w:rsidR="00160C8A">
        <w:rPr>
          <w:rFonts w:ascii="Times New Roman" w:hAnsi="Times New Roman" w:cs="Times New Roman"/>
          <w:sz w:val="28"/>
        </w:rPr>
        <w:t>с кадастровым номером 54:01:021101:296</w:t>
      </w:r>
      <w:r w:rsidR="0059483F" w:rsidRPr="0059483F">
        <w:rPr>
          <w:rFonts w:ascii="Times New Roman" w:hAnsi="Times New Roman" w:cs="Times New Roman"/>
          <w:sz w:val="28"/>
        </w:rPr>
        <w:t xml:space="preserve"> Новосибирская область</w:t>
      </w:r>
      <w:r w:rsidR="00160C8A">
        <w:rPr>
          <w:rFonts w:ascii="Times New Roman" w:hAnsi="Times New Roman" w:cs="Times New Roman"/>
          <w:sz w:val="28"/>
        </w:rPr>
        <w:t>, Баганский район, село Владимировка</w:t>
      </w:r>
      <w:r w:rsidR="0059483F" w:rsidRPr="0059483F">
        <w:rPr>
          <w:rFonts w:ascii="Times New Roman" w:hAnsi="Times New Roman" w:cs="Times New Roman"/>
          <w:sz w:val="28"/>
        </w:rPr>
        <w:t xml:space="preserve">, улица </w:t>
      </w:r>
      <w:r w:rsidR="00160C8A">
        <w:rPr>
          <w:rFonts w:ascii="Times New Roman" w:hAnsi="Times New Roman" w:cs="Times New Roman"/>
          <w:sz w:val="28"/>
        </w:rPr>
        <w:t>Садовая, 50 квартира 1.</w:t>
      </w: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Глава Палецкого сельсовета</w:t>
      </w: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Баганского района Новосибирской области                                         В.И.Калач</w:t>
      </w: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  <w:r w:rsidRPr="0059483F">
        <w:rPr>
          <w:rFonts w:ascii="Times New Roman" w:hAnsi="Times New Roman" w:cs="Times New Roman"/>
        </w:rPr>
        <w:t xml:space="preserve">   </w:t>
      </w: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160C8A" w:rsidRDefault="00160C8A" w:rsidP="005948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Гордусенко Н.С.</w:t>
      </w: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</w:rPr>
      </w:pPr>
      <w:r w:rsidRPr="0059483F">
        <w:rPr>
          <w:rFonts w:ascii="Times New Roman" w:hAnsi="Times New Roman" w:cs="Times New Roman"/>
        </w:rPr>
        <w:t>4-53-08</w:t>
      </w:r>
    </w:p>
    <w:p w:rsidR="00FA412A" w:rsidRDefault="00FA412A"/>
    <w:sectPr w:rsidR="00FA412A" w:rsidSect="007C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83F"/>
    <w:rsid w:val="00160C8A"/>
    <w:rsid w:val="00280B07"/>
    <w:rsid w:val="0033567E"/>
    <w:rsid w:val="00540AAC"/>
    <w:rsid w:val="0059483F"/>
    <w:rsid w:val="007C16D3"/>
    <w:rsid w:val="00BD7648"/>
    <w:rsid w:val="00FA3D7F"/>
    <w:rsid w:val="00FA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cp:lastPrinted>2021-02-25T05:12:00Z</cp:lastPrinted>
  <dcterms:created xsi:type="dcterms:W3CDTF">2021-02-25T04:54:00Z</dcterms:created>
  <dcterms:modified xsi:type="dcterms:W3CDTF">2021-02-25T05:12:00Z</dcterms:modified>
</cp:coreProperties>
</file>